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b807ca0e60956b8402f25cb3036b83bbed215"/>
    <w:p>
      <w:pPr>
        <w:pStyle w:val="Heading3"/>
      </w:pPr>
      <w:r>
        <w:t xml:space="preserve">Жительница Зеленограда рассказала, почему нужно пройти вакцинацию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897542/eaa4c0853c55214af75dd8794a52c802/iblock/e55/e55c0edf1a7f69fe0c303551e4bbe57b/wm_900x600_adaptiveresize_september_2021_elslinu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Недавно жительница Зеленограда Эльза Дмитриевна Лынюк решила вакцинироваться.</w:t>
      </w:r>
    </w:p>
    <w:p>
      <w:pPr>
        <w:pStyle w:val="BodyText"/>
      </w:pPr>
      <w:r>
        <w:t xml:space="preserve">– Да, мне 81 год, а это значит, что инстинкт самосохранения у меня весьма развит. Я вижу, как делают прививку большое количество людей, заботящихся о своем здоровье. Я сделала то же самое. Здоровье? Оно дает мне ощущение свободы, как же я могу о нем не заботиться. Поэтому в данном случае философией заниматься не стоит. Тревожилась ли я, решив сделать прививку? Отвечу вам так: в свое время я занималась альпинизмом. Волнуешься, но идешь. Понимаете, в чем дело: для меня самое важное – не состариться душой. А для этого надо оберегать и свое здоровье, – рассказала Эльза Дмитриевна.</w:t>
      </w:r>
    </w:p>
    <w:p>
      <w:pPr>
        <w:pStyle w:val="BodyText"/>
      </w:pPr>
      <w:r>
        <w:t xml:space="preserve">Прививку вторым компонентом вакцины от коронавирусной инфекции Эльза Дмитриевна сделала 19 августа. По ее словам, самочувствие абсолютно нормальное.</w:t>
      </w:r>
    </w:p>
    <w:p>
      <w:pPr>
        <w:pStyle w:val="BodyText"/>
      </w:pPr>
      <w:r>
        <w:t xml:space="preserve">Как известно, в Москве с 23 июня по 1 октября нынешнего года проходит акция для столичных жителей старше 65 лет. Те из них, кто завершил процесс вакцинации от коронавируса, могут получить в подарок коробку «С заботой о здоровье». В состав набора входят приборы для измерения артериального давления и уровня кислорода в крови, медицинские маски, витамины, набор косметики по уходу за кожей, таблетница. Забрать набор можно в течение месяца с даты введения второго компонента вакцины. С собой нужно взять паспорт, столичный полис ОМС, а также сертификат о введении вакцины в период с 23 июня по 1 октября 2021 года. Наконец, нужно захватить и сертификат на подарочный набор, который дают в поликлинике после введения второго компонента. Эльза Дмитриевна получила коробку с «Заботой о здоровье».</w:t>
      </w:r>
    </w:p>
    <w:p>
      <w:pPr>
        <w:pStyle w:val="BodyText"/>
      </w:pPr>
      <w:r>
        <w:t xml:space="preserve">– Посоветовать что-то тем, кто еще не сделал прививку? Знаете, думаю, взрослые люди понимают, как нужно относиться к собственному здоровью.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http://zelao.mos.ru/presscenter/news/detail/10272220.html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272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272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2025-04-02T23:12:54Z</dcterms:created>
  <dcterms:modified xsi:type="dcterms:W3CDTF">2025-04-02T23:12:54Z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